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8" w:rsidRPr="004A5488" w:rsidRDefault="004A5488" w:rsidP="004A5488">
      <w:r w:rsidRPr="004A5488">
        <w:t>3/15/2010</w:t>
      </w:r>
    </w:p>
    <w:p w:rsidR="004A5488" w:rsidRPr="004A5488" w:rsidRDefault="004A5488" w:rsidP="004A5488">
      <w:r w:rsidRPr="004A5488">
        <w:t>Mr. Mike Williams</w:t>
      </w:r>
    </w:p>
    <w:p w:rsidR="004A5488" w:rsidRPr="004A5488" w:rsidRDefault="004A5488" w:rsidP="004A5488">
      <w:r w:rsidRPr="004A5488">
        <w:t>Century Apartment Complex</w:t>
      </w:r>
    </w:p>
    <w:p w:rsidR="004A5488" w:rsidRPr="004A5488" w:rsidRDefault="004A5488" w:rsidP="004A5488">
      <w:proofErr w:type="gramStart"/>
      <w:r w:rsidRPr="004A5488">
        <w:t>25 Century</w:t>
      </w:r>
      <w:proofErr w:type="gramEnd"/>
      <w:r w:rsidRPr="004A5488">
        <w:t xml:space="preserve"> Lane</w:t>
      </w:r>
    </w:p>
    <w:p w:rsidR="004A5488" w:rsidRPr="004A5488" w:rsidRDefault="004A5488" w:rsidP="004A5488">
      <w:r w:rsidRPr="004A5488">
        <w:t>Springfield, MO 13243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Subject: Letter of Employment Verification for Sally Smith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Mr. Williams,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Sally Jones has been employed as a Marketing Manager at Smith Industries since Jan 15th, 2010.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Sally's annual salary as of 3/1/2010 is $40,000.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She works on a full-time basis.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Please contact me at 1 800 555 5555 if I can be of any additional service.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Sincerely,</w:t>
      </w:r>
    </w:p>
    <w:p w:rsidR="004A5488" w:rsidRPr="004A5488" w:rsidRDefault="004A5488" w:rsidP="004A5488">
      <w:r w:rsidRPr="004A5488">
        <w:t> </w:t>
      </w:r>
    </w:p>
    <w:p w:rsidR="004A5488" w:rsidRPr="004A5488" w:rsidRDefault="004A5488" w:rsidP="004A5488">
      <w:r w:rsidRPr="004A5488">
        <w:t> </w:t>
      </w:r>
      <w:bookmarkStart w:id="0" w:name="_GoBack"/>
      <w:bookmarkEnd w:id="0"/>
    </w:p>
    <w:p w:rsidR="004A5488" w:rsidRPr="004A5488" w:rsidRDefault="004A5488" w:rsidP="004A5488">
      <w:r w:rsidRPr="004A5488">
        <w:t>Bob Smith</w:t>
      </w:r>
    </w:p>
    <w:p w:rsidR="004A5488" w:rsidRPr="004A5488" w:rsidRDefault="004A5488" w:rsidP="004A5488">
      <w:r w:rsidRPr="004A5488">
        <w:t>Smith Industries</w:t>
      </w:r>
    </w:p>
    <w:p w:rsidR="004A5488" w:rsidRPr="004A5488" w:rsidRDefault="004A5488" w:rsidP="004A5488">
      <w:r w:rsidRPr="004A5488">
        <w:t>123 Avenue North</w:t>
      </w:r>
    </w:p>
    <w:p w:rsidR="004A5488" w:rsidRPr="004A5488" w:rsidRDefault="004A5488" w:rsidP="004A5488">
      <w:r w:rsidRPr="004A5488">
        <w:t>Springfield, MO 12345</w:t>
      </w:r>
    </w:p>
    <w:p w:rsidR="00B77298" w:rsidRDefault="00B77298"/>
    <w:sectPr w:rsidR="00B77298" w:rsidSect="00B77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8"/>
    <w:rsid w:val="004A5488"/>
    <w:rsid w:val="00B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C8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>impr-inc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dcterms:created xsi:type="dcterms:W3CDTF">2014-12-13T10:18:00Z</dcterms:created>
  <dcterms:modified xsi:type="dcterms:W3CDTF">2014-12-13T10:19:00Z</dcterms:modified>
</cp:coreProperties>
</file>